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D5ACC" w14:textId="77777777" w:rsidR="00E93D96" w:rsidRPr="00B323C2" w:rsidRDefault="00E93D96" w:rsidP="00232923">
      <w:pPr>
        <w:jc w:val="right"/>
        <w:rPr>
          <w:sz w:val="20"/>
        </w:rPr>
      </w:pPr>
      <w:bookmarkStart w:id="0" w:name="_GoBack"/>
      <w:bookmarkEnd w:id="0"/>
      <w:r>
        <w:rPr>
          <w:sz w:val="20"/>
          <w:lang w:val="en"/>
        </w:rPr>
        <w:t>..........................................</w:t>
      </w:r>
    </w:p>
    <w:p w14:paraId="56B11BB4" w14:textId="303498E5" w:rsidR="00E93D96" w:rsidRPr="00B323C2" w:rsidRDefault="00B323C2" w:rsidP="00232923">
      <w:pPr>
        <w:ind w:right="463"/>
        <w:jc w:val="right"/>
        <w:rPr>
          <w:sz w:val="20"/>
        </w:rPr>
      </w:pPr>
      <w:r>
        <w:rPr>
          <w:sz w:val="20"/>
          <w:lang w:val="en"/>
        </w:rPr>
        <w:t xml:space="preserve">    (place, date)</w:t>
      </w:r>
    </w:p>
    <w:p w14:paraId="63809FD5" w14:textId="77777777" w:rsidR="00E93D96" w:rsidRPr="00B323C2" w:rsidRDefault="00E93D96" w:rsidP="00232923">
      <w:pPr>
        <w:rPr>
          <w:sz w:val="20"/>
        </w:rPr>
      </w:pPr>
      <w:r>
        <w:rPr>
          <w:sz w:val="20"/>
          <w:lang w:val="en"/>
        </w:rPr>
        <w:t>....................................................</w:t>
      </w:r>
    </w:p>
    <w:p w14:paraId="55D13FB2" w14:textId="0F1E3789" w:rsidR="00392878" w:rsidRPr="00B323C2" w:rsidRDefault="00E93D96" w:rsidP="009E4DF0">
      <w:pPr>
        <w:rPr>
          <w:sz w:val="20"/>
        </w:rPr>
      </w:pPr>
      <w:r>
        <w:rPr>
          <w:sz w:val="20"/>
          <w:lang w:val="en"/>
        </w:rPr>
        <w:t>(name and surname of the employee)</w:t>
      </w:r>
    </w:p>
    <w:p w14:paraId="57857843" w14:textId="77777777" w:rsidR="00984D24" w:rsidRPr="00B323C2" w:rsidRDefault="00984D24" w:rsidP="00232923">
      <w:pPr>
        <w:rPr>
          <w:sz w:val="20"/>
        </w:rPr>
      </w:pPr>
    </w:p>
    <w:p w14:paraId="3663920F" w14:textId="77777777" w:rsidR="00984D24" w:rsidRPr="00B323C2" w:rsidRDefault="00984D24" w:rsidP="00232923">
      <w:pPr>
        <w:rPr>
          <w:sz w:val="20"/>
        </w:rPr>
      </w:pPr>
      <w:r>
        <w:rPr>
          <w:sz w:val="20"/>
          <w:lang w:val="en"/>
        </w:rPr>
        <w:t>…………………………….</w:t>
      </w:r>
    </w:p>
    <w:p w14:paraId="24E71C9F" w14:textId="1B248C91" w:rsidR="00984D24" w:rsidRPr="00B323C2" w:rsidRDefault="009E4DF0" w:rsidP="00232923">
      <w:pPr>
        <w:rPr>
          <w:sz w:val="20"/>
        </w:rPr>
      </w:pPr>
      <w:r>
        <w:rPr>
          <w:sz w:val="20"/>
          <w:lang w:val="en"/>
        </w:rPr>
        <w:t>(position)</w:t>
      </w:r>
    </w:p>
    <w:p w14:paraId="5141CB10" w14:textId="77777777" w:rsidR="00984D24" w:rsidRPr="00B323C2" w:rsidRDefault="00984D24" w:rsidP="00232923">
      <w:pPr>
        <w:rPr>
          <w:sz w:val="20"/>
        </w:rPr>
      </w:pPr>
    </w:p>
    <w:p w14:paraId="641813B4" w14:textId="77777777" w:rsidR="00984D24" w:rsidRPr="00B323C2" w:rsidRDefault="00984D24" w:rsidP="00232923">
      <w:pPr>
        <w:rPr>
          <w:sz w:val="20"/>
        </w:rPr>
      </w:pPr>
      <w:r>
        <w:rPr>
          <w:sz w:val="20"/>
          <w:lang w:val="en"/>
        </w:rPr>
        <w:t>…………………………………..</w:t>
      </w:r>
    </w:p>
    <w:p w14:paraId="0AB8DA01" w14:textId="6D4A9041" w:rsidR="00984D24" w:rsidRPr="00B323C2" w:rsidRDefault="009E4DF0" w:rsidP="00232923">
      <w:pPr>
        <w:rPr>
          <w:sz w:val="20"/>
        </w:rPr>
      </w:pPr>
      <w:r>
        <w:rPr>
          <w:sz w:val="20"/>
          <w:lang w:val="en"/>
        </w:rPr>
        <w:t>(organisational unit of the University of Warsaw)</w:t>
      </w:r>
    </w:p>
    <w:p w14:paraId="70900445" w14:textId="4384461F" w:rsidR="00232923" w:rsidRPr="00B323C2" w:rsidRDefault="00232923" w:rsidP="00232923">
      <w:pPr>
        <w:spacing w:before="480"/>
        <w:jc w:val="center"/>
        <w:rPr>
          <w:bCs/>
          <w:sz w:val="28"/>
          <w:szCs w:val="24"/>
        </w:rPr>
      </w:pPr>
      <w:r>
        <w:rPr>
          <w:sz w:val="28"/>
          <w:szCs w:val="24"/>
          <w:lang w:val="en"/>
        </w:rPr>
        <w:t>REQUEST</w:t>
      </w:r>
    </w:p>
    <w:p w14:paraId="6000B5D6" w14:textId="77777777" w:rsidR="00E93D96" w:rsidRPr="00B323C2" w:rsidRDefault="00E93D96" w:rsidP="00232923">
      <w:pPr>
        <w:spacing w:after="480"/>
        <w:jc w:val="center"/>
        <w:rPr>
          <w:bCs/>
          <w:sz w:val="28"/>
          <w:szCs w:val="24"/>
        </w:rPr>
      </w:pPr>
      <w:r>
        <w:rPr>
          <w:sz w:val="28"/>
          <w:szCs w:val="24"/>
          <w:lang w:val="en"/>
        </w:rPr>
        <w:t xml:space="preserve">for </w:t>
      </w:r>
      <w:r>
        <w:rPr>
          <w:b/>
          <w:bCs/>
          <w:sz w:val="28"/>
          <w:szCs w:val="24"/>
          <w:lang w:val="en"/>
        </w:rPr>
        <w:t>additional maternity leave</w:t>
      </w:r>
    </w:p>
    <w:p w14:paraId="3A84E1AE" w14:textId="77777777" w:rsidR="00D1281C" w:rsidRPr="00B323C2" w:rsidRDefault="00F36DF5" w:rsidP="00CA0DD0">
      <w:pPr>
        <w:spacing w:line="480" w:lineRule="auto"/>
        <w:jc w:val="both"/>
        <w:rPr>
          <w:noProof/>
          <w:sz w:val="24"/>
          <w:szCs w:val="24"/>
          <w:u w:val="single"/>
        </w:rPr>
      </w:pPr>
      <w:r>
        <w:rPr>
          <w:sz w:val="24"/>
          <w:szCs w:val="24"/>
          <w:lang w:val="en"/>
        </w:rPr>
        <w:t>Pursuant to Article 180</w:t>
      </w:r>
      <w:r>
        <w:rPr>
          <w:sz w:val="24"/>
          <w:szCs w:val="24"/>
          <w:vertAlign w:val="superscript"/>
          <w:lang w:val="en"/>
        </w:rPr>
        <w:t>2</w:t>
      </w:r>
      <w:r>
        <w:rPr>
          <w:sz w:val="24"/>
          <w:szCs w:val="24"/>
          <w:lang w:val="en"/>
        </w:rPr>
        <w:t xml:space="preserve"> </w:t>
      </w:r>
      <w:r>
        <w:rPr>
          <w:noProof/>
          <w:sz w:val="24"/>
          <w:szCs w:val="24"/>
          <w:lang w:val="en"/>
        </w:rPr>
        <w:t xml:space="preserve">§ 4 </w:t>
      </w:r>
      <w:r>
        <w:rPr>
          <w:sz w:val="24"/>
          <w:szCs w:val="24"/>
          <w:lang w:val="en"/>
        </w:rPr>
        <w:t>of the Act of 26 June 1974, the Labour Code (consolidated text, Journal of Laws of 2025, item 277, as amended),</w:t>
      </w:r>
      <w:r>
        <w:rPr>
          <w:noProof/>
          <w:sz w:val="24"/>
          <w:szCs w:val="24"/>
          <w:lang w:val="en"/>
        </w:rPr>
        <w:t xml:space="preserve"> I submit a request to be granted </w:t>
      </w:r>
      <w:r>
        <w:rPr>
          <w:noProof/>
          <w:sz w:val="24"/>
          <w:szCs w:val="24"/>
          <w:u w:val="single"/>
          <w:lang w:val="en"/>
        </w:rPr>
        <w:t xml:space="preserve">additional maternity leave </w:t>
      </w:r>
    </w:p>
    <w:p w14:paraId="31415FB3" w14:textId="4B7824FB" w:rsidR="009E4DF0" w:rsidRPr="00B323C2" w:rsidRDefault="009E4DF0" w:rsidP="00CA0DD0">
      <w:pPr>
        <w:spacing w:line="480" w:lineRule="auto"/>
        <w:jc w:val="both"/>
        <w:rPr>
          <w:noProof/>
          <w:sz w:val="24"/>
          <w:szCs w:val="24"/>
        </w:rPr>
      </w:pPr>
      <w:r>
        <w:rPr>
          <w:sz w:val="24"/>
          <w:szCs w:val="24"/>
          <w:lang w:val="en"/>
        </w:rPr>
        <w:t>from …………………................................. to  ……………….................................</w:t>
      </w:r>
    </w:p>
    <w:p w14:paraId="164CCCCE" w14:textId="64FDD105" w:rsidR="00E93D96" w:rsidRPr="00B323C2" w:rsidRDefault="009E39F6" w:rsidP="00CA0DD0">
      <w:pPr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"/>
        </w:rPr>
        <w:t xml:space="preserve">for a child </w:t>
      </w:r>
      <w:r>
        <w:rPr>
          <w:sz w:val="24"/>
          <w:szCs w:val="24"/>
          <w:lang w:val="en"/>
        </w:rPr>
        <w:t>/ children: ....................................................................................................................,</w:t>
      </w:r>
    </w:p>
    <w:p w14:paraId="1B59AA31" w14:textId="04AE9D59" w:rsidR="00F27971" w:rsidRPr="00B323C2" w:rsidRDefault="005A3229" w:rsidP="00CA0DD0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born on .............................................. </w:t>
      </w:r>
    </w:p>
    <w:p w14:paraId="7AFBEFD2" w14:textId="42637D09" w:rsidR="009E4DF0" w:rsidRPr="00B323C2" w:rsidRDefault="009E4DF0" w:rsidP="00CA0DD0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End date of maternity leave: ..............................................</w:t>
      </w:r>
    </w:p>
    <w:p w14:paraId="029C1B37" w14:textId="77777777" w:rsidR="0046360B" w:rsidRPr="00B323C2" w:rsidRDefault="0046360B" w:rsidP="002329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DB1572" w14:textId="75CD20B8" w:rsidR="009E4DF0" w:rsidRPr="00B323C2" w:rsidRDefault="009E4DF0" w:rsidP="00CA0DD0">
      <w:pPr>
        <w:autoSpaceDE w:val="0"/>
        <w:autoSpaceDN w:val="0"/>
        <w:adjustRightInd w:val="0"/>
        <w:spacing w:line="276" w:lineRule="auto"/>
        <w:jc w:val="both"/>
        <w:rPr>
          <w:b/>
          <w:bCs/>
          <w:noProof/>
          <w:sz w:val="24"/>
          <w:szCs w:val="24"/>
        </w:rPr>
      </w:pPr>
      <w:r>
        <w:rPr>
          <w:sz w:val="24"/>
          <w:szCs w:val="24"/>
          <w:lang w:val="en"/>
        </w:rPr>
        <w:t xml:space="preserve">At the same time, I hereby declare that the other parent of the child </w:t>
      </w:r>
      <w:r>
        <w:rPr>
          <w:lang w:val="en"/>
        </w:rPr>
        <w:t xml:space="preserve">will not use additional maternity </w:t>
      </w:r>
      <w:r w:rsidR="00764CF2">
        <w:rPr>
          <w:lang w:val="en"/>
        </w:rPr>
        <w:t>leave / maternity</w:t>
      </w:r>
      <w:r>
        <w:rPr>
          <w:lang w:val="en"/>
        </w:rPr>
        <w:t xml:space="preserve"> allowance for the period corresponding to the period of additional maternity leave.</w:t>
      </w:r>
    </w:p>
    <w:p w14:paraId="06D1D0C7" w14:textId="77777777" w:rsidR="0046360B" w:rsidRPr="00B323C2" w:rsidRDefault="0046360B" w:rsidP="00232923">
      <w:pPr>
        <w:spacing w:after="120"/>
        <w:ind w:left="426" w:hanging="426"/>
        <w:jc w:val="both"/>
        <w:rPr>
          <w:noProof/>
          <w:sz w:val="24"/>
          <w:szCs w:val="24"/>
        </w:rPr>
      </w:pPr>
    </w:p>
    <w:p w14:paraId="75279693" w14:textId="7F48B702" w:rsidR="00620733" w:rsidRPr="00B323C2" w:rsidRDefault="0046360B" w:rsidP="0046360B">
      <w:pPr>
        <w:spacing w:after="1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en"/>
        </w:rPr>
        <w:t xml:space="preserve">The request is supplemented by: a certificate issued by the hospital. </w:t>
      </w:r>
    </w:p>
    <w:p w14:paraId="71D50B27" w14:textId="3D3653A7" w:rsidR="0046360B" w:rsidRDefault="0046360B" w:rsidP="00232923">
      <w:pPr>
        <w:autoSpaceDE w:val="0"/>
        <w:autoSpaceDN w:val="0"/>
        <w:adjustRightInd w:val="0"/>
        <w:jc w:val="right"/>
        <w:rPr>
          <w:noProof/>
          <w:sz w:val="24"/>
          <w:szCs w:val="24"/>
        </w:rPr>
      </w:pPr>
    </w:p>
    <w:p w14:paraId="4467754F" w14:textId="77777777" w:rsidR="00B323C2" w:rsidRPr="00B323C2" w:rsidRDefault="00B323C2" w:rsidP="00232923">
      <w:pPr>
        <w:autoSpaceDE w:val="0"/>
        <w:autoSpaceDN w:val="0"/>
        <w:adjustRightInd w:val="0"/>
        <w:jc w:val="right"/>
        <w:rPr>
          <w:noProof/>
          <w:sz w:val="24"/>
          <w:szCs w:val="24"/>
        </w:rPr>
      </w:pPr>
    </w:p>
    <w:p w14:paraId="1A1D980F" w14:textId="77777777" w:rsidR="0046360B" w:rsidRPr="00B323C2" w:rsidRDefault="0046360B" w:rsidP="00232923">
      <w:pPr>
        <w:autoSpaceDE w:val="0"/>
        <w:autoSpaceDN w:val="0"/>
        <w:adjustRightInd w:val="0"/>
        <w:jc w:val="right"/>
        <w:rPr>
          <w:noProof/>
          <w:sz w:val="24"/>
          <w:szCs w:val="24"/>
        </w:rPr>
      </w:pPr>
    </w:p>
    <w:p w14:paraId="0AC877AC" w14:textId="6AEDE558" w:rsidR="00E93D96" w:rsidRPr="00B323C2" w:rsidRDefault="00620733" w:rsidP="00232923">
      <w:pPr>
        <w:autoSpaceDE w:val="0"/>
        <w:autoSpaceDN w:val="0"/>
        <w:adjustRightInd w:val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  <w:lang w:val="en"/>
        </w:rPr>
        <w:t>.......................................................</w:t>
      </w:r>
    </w:p>
    <w:p w14:paraId="47A3B51C" w14:textId="4B842A81" w:rsidR="00620733" w:rsidRPr="00B323C2" w:rsidRDefault="00620733" w:rsidP="00CA0DD0">
      <w:pPr>
        <w:autoSpaceDE w:val="0"/>
        <w:autoSpaceDN w:val="0"/>
        <w:adjustRightInd w:val="0"/>
        <w:ind w:left="5664" w:right="449" w:firstLine="708"/>
        <w:jc w:val="center"/>
        <w:rPr>
          <w:iCs/>
          <w:noProof/>
          <w:sz w:val="20"/>
        </w:rPr>
      </w:pPr>
      <w:r>
        <w:rPr>
          <w:sz w:val="20"/>
          <w:lang w:val="en"/>
        </w:rPr>
        <w:t>(employee’s signature)</w:t>
      </w:r>
    </w:p>
    <w:p w14:paraId="0224D82E" w14:textId="77777777" w:rsidR="00F36056" w:rsidRPr="00B323C2" w:rsidRDefault="00F36056" w:rsidP="00232923">
      <w:pPr>
        <w:autoSpaceDE w:val="0"/>
        <w:autoSpaceDN w:val="0"/>
        <w:adjustRightInd w:val="0"/>
        <w:rPr>
          <w:noProof/>
          <w:sz w:val="24"/>
          <w:szCs w:val="24"/>
        </w:rPr>
      </w:pPr>
    </w:p>
    <w:p w14:paraId="65896334" w14:textId="77777777" w:rsidR="00F36056" w:rsidRPr="00B323C2" w:rsidRDefault="00F36056" w:rsidP="00232923">
      <w:pPr>
        <w:autoSpaceDE w:val="0"/>
        <w:autoSpaceDN w:val="0"/>
        <w:adjustRightInd w:val="0"/>
        <w:rPr>
          <w:noProof/>
          <w:sz w:val="24"/>
          <w:szCs w:val="24"/>
        </w:rPr>
      </w:pPr>
    </w:p>
    <w:p w14:paraId="081E0DC7" w14:textId="77777777" w:rsidR="00F36056" w:rsidRPr="00B323C2" w:rsidRDefault="00F36056" w:rsidP="00232923">
      <w:pPr>
        <w:autoSpaceDE w:val="0"/>
        <w:autoSpaceDN w:val="0"/>
        <w:adjustRightInd w:val="0"/>
        <w:rPr>
          <w:noProof/>
          <w:sz w:val="24"/>
          <w:szCs w:val="24"/>
        </w:rPr>
      </w:pPr>
    </w:p>
    <w:p w14:paraId="0DA28530" w14:textId="77777777" w:rsidR="00F36056" w:rsidRPr="00B323C2" w:rsidRDefault="00F36056" w:rsidP="00232923">
      <w:pPr>
        <w:autoSpaceDE w:val="0"/>
        <w:autoSpaceDN w:val="0"/>
        <w:adjustRightInd w:val="0"/>
        <w:rPr>
          <w:noProof/>
          <w:sz w:val="24"/>
          <w:szCs w:val="24"/>
        </w:rPr>
      </w:pPr>
    </w:p>
    <w:p w14:paraId="6E67D2C7" w14:textId="04034CB6" w:rsidR="00620733" w:rsidRPr="00B323C2" w:rsidRDefault="00620733" w:rsidP="00232923">
      <w:pPr>
        <w:autoSpaceDE w:val="0"/>
        <w:autoSpaceDN w:val="0"/>
        <w:adjustRightInd w:val="0"/>
        <w:rPr>
          <w:noProof/>
          <w:sz w:val="24"/>
          <w:szCs w:val="24"/>
        </w:rPr>
      </w:pPr>
      <w:r>
        <w:rPr>
          <w:noProof/>
          <w:sz w:val="24"/>
          <w:szCs w:val="24"/>
          <w:lang w:val="en"/>
        </w:rPr>
        <w:t>.................................................</w:t>
      </w:r>
    </w:p>
    <w:p w14:paraId="200E13CE" w14:textId="77777777" w:rsidR="00620733" w:rsidRPr="00B323C2" w:rsidRDefault="00620733" w:rsidP="00232923">
      <w:pPr>
        <w:rPr>
          <w:iCs/>
          <w:sz w:val="20"/>
        </w:rPr>
      </w:pPr>
      <w:r>
        <w:rPr>
          <w:sz w:val="20"/>
          <w:lang w:val="en"/>
        </w:rPr>
        <w:t>(acknowledgement of receipt of the request</w:t>
      </w:r>
    </w:p>
    <w:p w14:paraId="571A94E2" w14:textId="77777777" w:rsidR="001D6EA0" w:rsidRPr="00B323C2" w:rsidRDefault="00620733" w:rsidP="00232923">
      <w:pPr>
        <w:autoSpaceDE w:val="0"/>
        <w:autoSpaceDN w:val="0"/>
        <w:adjustRightInd w:val="0"/>
        <w:rPr>
          <w:noProof/>
          <w:sz w:val="24"/>
          <w:szCs w:val="24"/>
        </w:rPr>
      </w:pPr>
      <w:r>
        <w:rPr>
          <w:sz w:val="20"/>
          <w:lang w:val="en"/>
        </w:rPr>
        <w:t xml:space="preserve"> by the superior/employer)</w:t>
      </w:r>
    </w:p>
    <w:p w14:paraId="31CE9425" w14:textId="77777777" w:rsidR="00EE25B4" w:rsidRPr="00B323C2" w:rsidRDefault="00E93D96" w:rsidP="00232923">
      <w:pPr>
        <w:spacing w:before="480" w:after="240"/>
        <w:ind w:right="142"/>
        <w:jc w:val="both"/>
        <w:rPr>
          <w:sz w:val="20"/>
        </w:rPr>
      </w:pPr>
      <w:r>
        <w:rPr>
          <w:sz w:val="20"/>
          <w:lang w:val="en"/>
        </w:rPr>
        <w:t>* delete as appropriate</w:t>
      </w:r>
    </w:p>
    <w:p w14:paraId="159AC976" w14:textId="77777777" w:rsidR="00984D24" w:rsidRPr="00B323C2" w:rsidRDefault="00984D24" w:rsidP="00232923">
      <w:pPr>
        <w:spacing w:before="480" w:after="240"/>
        <w:ind w:right="142"/>
        <w:jc w:val="both"/>
        <w:rPr>
          <w:sz w:val="20"/>
        </w:rPr>
      </w:pPr>
    </w:p>
    <w:sectPr w:rsidR="00984D24" w:rsidRPr="00B323C2" w:rsidSect="004636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742DF" w14:textId="77777777" w:rsidR="004032E0" w:rsidRDefault="004032E0" w:rsidP="0046360B">
      <w:r>
        <w:separator/>
      </w:r>
    </w:p>
  </w:endnote>
  <w:endnote w:type="continuationSeparator" w:id="0">
    <w:p w14:paraId="1AF78FDC" w14:textId="77777777" w:rsidR="004032E0" w:rsidRDefault="004032E0" w:rsidP="0046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EAB6E" w14:textId="77777777" w:rsidR="004032E0" w:rsidRDefault="004032E0" w:rsidP="0046360B">
      <w:r>
        <w:separator/>
      </w:r>
    </w:p>
  </w:footnote>
  <w:footnote w:type="continuationSeparator" w:id="0">
    <w:p w14:paraId="7D921923" w14:textId="77777777" w:rsidR="004032E0" w:rsidRDefault="004032E0" w:rsidP="0046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616FE19-BB64-4A46-9DAD-AEE744BB5892}"/>
  </w:docVars>
  <w:rsids>
    <w:rsidRoot w:val="00320D80"/>
    <w:rsid w:val="000463DC"/>
    <w:rsid w:val="0008752E"/>
    <w:rsid w:val="00094024"/>
    <w:rsid w:val="000C15C0"/>
    <w:rsid w:val="000F4DF3"/>
    <w:rsid w:val="00164507"/>
    <w:rsid w:val="001754E0"/>
    <w:rsid w:val="00177472"/>
    <w:rsid w:val="001D6EA0"/>
    <w:rsid w:val="001F2F48"/>
    <w:rsid w:val="00225BBC"/>
    <w:rsid w:val="00232923"/>
    <w:rsid w:val="002359E4"/>
    <w:rsid w:val="00287F38"/>
    <w:rsid w:val="002A60CF"/>
    <w:rsid w:val="00320D80"/>
    <w:rsid w:val="0034491E"/>
    <w:rsid w:val="00392878"/>
    <w:rsid w:val="003A6727"/>
    <w:rsid w:val="003F7522"/>
    <w:rsid w:val="004032E0"/>
    <w:rsid w:val="00452D62"/>
    <w:rsid w:val="0046360B"/>
    <w:rsid w:val="004716F9"/>
    <w:rsid w:val="0048421B"/>
    <w:rsid w:val="004E53E4"/>
    <w:rsid w:val="004E5B2F"/>
    <w:rsid w:val="004F2EDB"/>
    <w:rsid w:val="00514C7A"/>
    <w:rsid w:val="005162FF"/>
    <w:rsid w:val="0054543B"/>
    <w:rsid w:val="0055728F"/>
    <w:rsid w:val="005667E2"/>
    <w:rsid w:val="005A3229"/>
    <w:rsid w:val="005F4D20"/>
    <w:rsid w:val="006011C1"/>
    <w:rsid w:val="00620733"/>
    <w:rsid w:val="00632B51"/>
    <w:rsid w:val="00642921"/>
    <w:rsid w:val="00657FB5"/>
    <w:rsid w:val="006C1577"/>
    <w:rsid w:val="006E2167"/>
    <w:rsid w:val="00700DD1"/>
    <w:rsid w:val="00711ECF"/>
    <w:rsid w:val="007630E8"/>
    <w:rsid w:val="00764CF2"/>
    <w:rsid w:val="00772306"/>
    <w:rsid w:val="007F7124"/>
    <w:rsid w:val="00856CC6"/>
    <w:rsid w:val="00895007"/>
    <w:rsid w:val="008952AE"/>
    <w:rsid w:val="008B091B"/>
    <w:rsid w:val="008D71DD"/>
    <w:rsid w:val="008E09DD"/>
    <w:rsid w:val="0093296A"/>
    <w:rsid w:val="00932F39"/>
    <w:rsid w:val="009504E6"/>
    <w:rsid w:val="00984D24"/>
    <w:rsid w:val="009E39F6"/>
    <w:rsid w:val="009E4DF0"/>
    <w:rsid w:val="00A178B9"/>
    <w:rsid w:val="00A31B69"/>
    <w:rsid w:val="00A75CF4"/>
    <w:rsid w:val="00AA1897"/>
    <w:rsid w:val="00AF5BBA"/>
    <w:rsid w:val="00B127DC"/>
    <w:rsid w:val="00B23675"/>
    <w:rsid w:val="00B323C2"/>
    <w:rsid w:val="00B35094"/>
    <w:rsid w:val="00B60B87"/>
    <w:rsid w:val="00B62760"/>
    <w:rsid w:val="00B82C27"/>
    <w:rsid w:val="00B9240E"/>
    <w:rsid w:val="00B97ECE"/>
    <w:rsid w:val="00BE3C0D"/>
    <w:rsid w:val="00C3471E"/>
    <w:rsid w:val="00C51FB8"/>
    <w:rsid w:val="00CA0DD0"/>
    <w:rsid w:val="00CB14E4"/>
    <w:rsid w:val="00CE79E8"/>
    <w:rsid w:val="00D03360"/>
    <w:rsid w:val="00D05C77"/>
    <w:rsid w:val="00D1281C"/>
    <w:rsid w:val="00D60360"/>
    <w:rsid w:val="00DF061A"/>
    <w:rsid w:val="00E25F4C"/>
    <w:rsid w:val="00E57BB9"/>
    <w:rsid w:val="00E93D96"/>
    <w:rsid w:val="00EB29A6"/>
    <w:rsid w:val="00EC2D3F"/>
    <w:rsid w:val="00EC6AE2"/>
    <w:rsid w:val="00EE25B4"/>
    <w:rsid w:val="00F27971"/>
    <w:rsid w:val="00F36056"/>
    <w:rsid w:val="00F36DF5"/>
    <w:rsid w:val="00F37C46"/>
    <w:rsid w:val="00F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D5F40"/>
  <w14:defaultImageDpi w14:val="0"/>
  <w15:docId w15:val="{D7D6AADC-7BB9-4E62-8CC1-861788A3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3D96"/>
    <w:pPr>
      <w:spacing w:after="0" w:line="240" w:lineRule="auto"/>
    </w:pPr>
    <w:rPr>
      <w:rFonts w:ascii="Times New Roman" w:hAnsi="Times New Roman" w:cs="Times New Roman"/>
      <w:kern w:val="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D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/>
      <w:color w:val="0F4761" w:themeColor="accent1" w:themeShade="BF"/>
      <w:kern w:val="2"/>
      <w:sz w:val="40"/>
      <w:szCs w:val="4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D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D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D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D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/>
      <w:color w:val="0F4761" w:themeColor="accent1" w:themeShade="BF"/>
      <w:kern w:val="2"/>
      <w:szCs w:val="22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D80"/>
    <w:pPr>
      <w:keepNext/>
      <w:keepLines/>
      <w:spacing w:before="40" w:line="259" w:lineRule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D80"/>
    <w:pPr>
      <w:keepNext/>
      <w:keepLines/>
      <w:spacing w:before="40" w:line="259" w:lineRule="auto"/>
      <w:outlineLvl w:val="6"/>
    </w:pPr>
    <w:rPr>
      <w:rFonts w:asciiTheme="minorHAnsi" w:eastAsiaTheme="majorEastAsia" w:hAnsiTheme="minorHAnsi"/>
      <w:color w:val="595959" w:themeColor="text1" w:themeTint="A6"/>
      <w:kern w:val="2"/>
      <w:szCs w:val="22"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D80"/>
    <w:pPr>
      <w:keepNext/>
      <w:keepLines/>
      <w:spacing w:line="259" w:lineRule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D80"/>
    <w:pPr>
      <w:keepNext/>
      <w:keepLines/>
      <w:spacing w:line="259" w:lineRule="auto"/>
      <w:outlineLvl w:val="8"/>
    </w:pPr>
    <w:rPr>
      <w:rFonts w:asciiTheme="minorHAnsi" w:eastAsiaTheme="majorEastAsia" w:hAnsiTheme="minorHAnsi"/>
      <w:color w:val="272727" w:themeColor="text1" w:themeTint="D8"/>
      <w:kern w:val="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20D80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320D80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320D80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320D80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320D80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320D8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320D8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320D8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320D8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D8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val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320D8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D80"/>
    <w:pPr>
      <w:numPr>
        <w:ilvl w:val="1"/>
      </w:numPr>
      <w:spacing w:after="160" w:line="259" w:lineRule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320D8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D80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2"/>
      <w:lang w:val="pl-PL"/>
    </w:rPr>
  </w:style>
  <w:style w:type="character" w:customStyle="1" w:styleId="CytatZnak">
    <w:name w:val="Cytat Znak"/>
    <w:basedOn w:val="Domylnaczcionkaakapitu"/>
    <w:link w:val="Cytat"/>
    <w:uiPriority w:val="29"/>
    <w:locked/>
    <w:rsid w:val="00320D8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D80"/>
    <w:pPr>
      <w:spacing w:after="160" w:line="259" w:lineRule="auto"/>
      <w:ind w:left="720"/>
      <w:contextualSpacing/>
    </w:pPr>
    <w:rPr>
      <w:rFonts w:asciiTheme="minorHAnsi" w:hAnsiTheme="minorHAnsi"/>
      <w:kern w:val="2"/>
      <w:szCs w:val="22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20D80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320D80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D80"/>
    <w:rPr>
      <w:rFonts w:cs="Times New Roman"/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5F4D20"/>
    <w:rPr>
      <w:rFonts w:cs="Times New Roman"/>
      <w:color w:val="666666"/>
    </w:rPr>
  </w:style>
  <w:style w:type="character" w:styleId="Hipercze">
    <w:name w:val="Hyperlink"/>
    <w:basedOn w:val="Domylnaczcionkaakapitu"/>
    <w:uiPriority w:val="99"/>
    <w:semiHidden/>
    <w:unhideWhenUsed/>
    <w:rsid w:val="00620733"/>
    <w:rPr>
      <w:rFonts w:cs="Times New Roman"/>
      <w:color w:val="FF0000"/>
      <w:u w:val="single" w:color="FF0000"/>
    </w:rPr>
  </w:style>
  <w:style w:type="character" w:customStyle="1" w:styleId="alb-s">
    <w:name w:val="a_lb-s"/>
    <w:basedOn w:val="Domylnaczcionkaakapitu"/>
    <w:rsid w:val="00984D2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60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60B"/>
    <w:rPr>
      <w:rFonts w:ascii="Times New Roman" w:hAnsi="Times New Roman" w:cs="Times New Roman"/>
      <w:kern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16FE19-BB64-4A46-9DAD-AEE744BB58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Tomaszewska</dc:creator>
  <cp:keywords/>
  <dc:description>ZNAKI:1578</dc:description>
  <cp:lastModifiedBy>Natalia Żera-Podstawka</cp:lastModifiedBy>
  <cp:revision>2</cp:revision>
  <dcterms:created xsi:type="dcterms:W3CDTF">2025-03-26T06:34:00Z</dcterms:created>
  <dcterms:modified xsi:type="dcterms:W3CDTF">2025-03-26T06:34:00Z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2025-02-20 11:26:11</vt:lpwstr>
  </property>
  <property fmtid="{D5CDD505-2E9C-101B-9397-08002B2CF9AE}" pid="4" name="wk_stat:znaki:liczba">
    <vt:lpwstr>1578</vt:lpwstr>
  </property>
  <property fmtid="{D5CDD505-2E9C-101B-9397-08002B2CF9AE}" pid="5" name="ZNAKI:">
    <vt:lpwstr>1578</vt:lpwstr>
  </property>
  <property fmtid="{D5CDD505-2E9C-101B-9397-08002B2CF9AE}" pid="6" name="wk_stat:linki:liczba">
    <vt:lpwstr>0</vt:lpwstr>
  </property>
  <property fmtid="{D5CDD505-2E9C-101B-9397-08002B2CF9AE}" pid="7" name="GrammarlyDocumentId">
    <vt:lpwstr>b216201fcb71717d09835d64a1aac84bedad02ecb29967d91d56075fe9256e9e</vt:lpwstr>
  </property>
</Properties>
</file>